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3745bea74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560b2181e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Cotonou, Benin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a3a24474c4bce" /><Relationship Type="http://schemas.openxmlformats.org/officeDocument/2006/relationships/numbering" Target="/word/numbering.xml" Id="R25998386ed314f84" /><Relationship Type="http://schemas.openxmlformats.org/officeDocument/2006/relationships/settings" Target="/word/settings.xml" Id="Rfbeb63603f294dc2" /><Relationship Type="http://schemas.openxmlformats.org/officeDocument/2006/relationships/image" Target="/word/media/99a3b904-1253-4649-be7a-7e8257cdbe57.png" Id="R46b560b2181e49a4" /></Relationships>
</file>