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3912840d9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927097df5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Goncalo,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67837e87e48f6" /><Relationship Type="http://schemas.openxmlformats.org/officeDocument/2006/relationships/numbering" Target="/word/numbering.xml" Id="Ra6138bd94fa94b9a" /><Relationship Type="http://schemas.openxmlformats.org/officeDocument/2006/relationships/settings" Target="/word/settings.xml" Id="Raf6cc4e0e2a7495c" /><Relationship Type="http://schemas.openxmlformats.org/officeDocument/2006/relationships/image" Target="/word/media/b5ec3f17-4e71-4f2c-a9ac-ca7c2a67c42b.png" Id="R584927097df54272" /></Relationships>
</file>