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368794356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5cdbeab42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Teresopolis,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9b9064f334ac6" /><Relationship Type="http://schemas.openxmlformats.org/officeDocument/2006/relationships/numbering" Target="/word/numbering.xml" Id="Ra584a9494f1f4669" /><Relationship Type="http://schemas.openxmlformats.org/officeDocument/2006/relationships/settings" Target="/word/settings.xml" Id="R2360688c823a495d" /><Relationship Type="http://schemas.openxmlformats.org/officeDocument/2006/relationships/image" Target="/word/media/87373319-fcc9-4e70-b4c9-df444ff0cacf.png" Id="R0495cdbeab42423e" /></Relationships>
</file>