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3134da36f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4c4021c1e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Kudelin,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85e249484184" /><Relationship Type="http://schemas.openxmlformats.org/officeDocument/2006/relationships/numbering" Target="/word/numbering.xml" Id="R56d01ae010af4de3" /><Relationship Type="http://schemas.openxmlformats.org/officeDocument/2006/relationships/settings" Target="/word/settings.xml" Id="R5eca97e60a164cc8" /><Relationship Type="http://schemas.openxmlformats.org/officeDocument/2006/relationships/image" Target="/word/media/459479cc-e402-40bb-ba91-70edcb7736dc.png" Id="R1c34c4021c1e4650" /></Relationships>
</file>