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056061092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f1b136f34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Malko Gradishte,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05f21c2204696" /><Relationship Type="http://schemas.openxmlformats.org/officeDocument/2006/relationships/numbering" Target="/word/numbering.xml" Id="Rd0bcc3d6be0c40b6" /><Relationship Type="http://schemas.openxmlformats.org/officeDocument/2006/relationships/settings" Target="/word/settings.xml" Id="R71a6e3f374e442e1" /><Relationship Type="http://schemas.openxmlformats.org/officeDocument/2006/relationships/image" Target="/word/media/aad907e8-2aaf-439e-aee2-a1cd8137fa38.png" Id="Rd30f1b136f344e51" /></Relationships>
</file>