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07667849b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a55708419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8ca0876ad4902" /><Relationship Type="http://schemas.openxmlformats.org/officeDocument/2006/relationships/numbering" Target="/word/numbering.xml" Id="Rca32e5a9bc104eb4" /><Relationship Type="http://schemas.openxmlformats.org/officeDocument/2006/relationships/settings" Target="/word/settings.xml" Id="Rebde2ea9463d4e66" /><Relationship Type="http://schemas.openxmlformats.org/officeDocument/2006/relationships/image" Target="/word/media/c5021457-844f-4313-a953-7429d1ddd5cf.png" Id="Rfaca5570841948ae" /></Relationships>
</file>