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f02a57647b41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f242a123404b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Beeton,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3f5596a0494cac" /><Relationship Type="http://schemas.openxmlformats.org/officeDocument/2006/relationships/numbering" Target="/word/numbering.xml" Id="Racd70af965804fe8" /><Relationship Type="http://schemas.openxmlformats.org/officeDocument/2006/relationships/settings" Target="/word/settings.xml" Id="R39ddd69feda440bf" /><Relationship Type="http://schemas.openxmlformats.org/officeDocument/2006/relationships/image" Target="/word/media/67b7bcb6-1920-4c9f-83e0-11af93e8ca5a.png" Id="R5ef242a123404b6e" /></Relationships>
</file>