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74d2a62b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79a420cac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Burnbrae,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8987e9ce04fb3" /><Relationship Type="http://schemas.openxmlformats.org/officeDocument/2006/relationships/numbering" Target="/word/numbering.xml" Id="Rdbb30b3790004b61" /><Relationship Type="http://schemas.openxmlformats.org/officeDocument/2006/relationships/settings" Target="/word/settings.xml" Id="Rba2e01cf31e14fa0" /><Relationship Type="http://schemas.openxmlformats.org/officeDocument/2006/relationships/image" Target="/word/media/8382137f-f911-4748-9e24-f705cb92bead.png" Id="R61d79a420cac454f" /></Relationships>
</file>