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87235e43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0e133932d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Eight Island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a68162f44c71" /><Relationship Type="http://schemas.openxmlformats.org/officeDocument/2006/relationships/numbering" Target="/word/numbering.xml" Id="R7a85c90ab9014bbd" /><Relationship Type="http://schemas.openxmlformats.org/officeDocument/2006/relationships/settings" Target="/word/settings.xml" Id="R1b2b595aa3a348de" /><Relationship Type="http://schemas.openxmlformats.org/officeDocument/2006/relationships/image" Target="/word/media/22915331-e77b-4180-8658-fd370a177de4.png" Id="Rccf0e133932d4976" /></Relationships>
</file>