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3ca0be9f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94e1e74ce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Kamusikupaw,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7cac0448f4a7c" /><Relationship Type="http://schemas.openxmlformats.org/officeDocument/2006/relationships/numbering" Target="/word/numbering.xml" Id="Raec4b9ecb56b4eb1" /><Relationship Type="http://schemas.openxmlformats.org/officeDocument/2006/relationships/settings" Target="/word/settings.xml" Id="Rbbdc476131e44f5d" /><Relationship Type="http://schemas.openxmlformats.org/officeDocument/2006/relationships/image" Target="/word/media/16b2a923-8a55-4372-9351-55e96e7b8f25.png" Id="Ra4794e1e74ce4232" /></Relationships>
</file>