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4abf237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d811da9f2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Kawartha Hideaway,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d6cc17b6447f" /><Relationship Type="http://schemas.openxmlformats.org/officeDocument/2006/relationships/numbering" Target="/word/numbering.xml" Id="R6c2806dd83384aa4" /><Relationship Type="http://schemas.openxmlformats.org/officeDocument/2006/relationships/settings" Target="/word/settings.xml" Id="Re1c2bc747e0e49d7" /><Relationship Type="http://schemas.openxmlformats.org/officeDocument/2006/relationships/image" Target="/word/media/db7028ca-0687-4068-9fd0-cb86f8cf24bb.png" Id="Rdd1d811da9f24aa2" /></Relationships>
</file>