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07bada295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89eb3887c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Mississippi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bddb497544c4b" /><Relationship Type="http://schemas.openxmlformats.org/officeDocument/2006/relationships/numbering" Target="/word/numbering.xml" Id="Rb92c55a093b543d5" /><Relationship Type="http://schemas.openxmlformats.org/officeDocument/2006/relationships/settings" Target="/word/settings.xml" Id="R6d1019d7aab14cae" /><Relationship Type="http://schemas.openxmlformats.org/officeDocument/2006/relationships/image" Target="/word/media/8d65afcc-faa4-4888-92cf-f4b430df7842.png" Id="Rb9189eb3887c441a" /></Relationships>
</file>