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9fdbe6e4e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21db515f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Ombabika,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4469d865438f" /><Relationship Type="http://schemas.openxmlformats.org/officeDocument/2006/relationships/numbering" Target="/word/numbering.xml" Id="Rd603b9f7d2464ff9" /><Relationship Type="http://schemas.openxmlformats.org/officeDocument/2006/relationships/settings" Target="/word/settings.xml" Id="R64d0bf2212b74db6" /><Relationship Type="http://schemas.openxmlformats.org/officeDocument/2006/relationships/image" Target="/word/media/b570ad26-a871-4ed4-bee0-349fdcddb00c.png" Id="Ref721db515f44071" /></Relationships>
</file>