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45ffb6967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9066349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082609e9d4e19" /><Relationship Type="http://schemas.openxmlformats.org/officeDocument/2006/relationships/numbering" Target="/word/numbering.xml" Id="Rf589aaa00eac4061" /><Relationship Type="http://schemas.openxmlformats.org/officeDocument/2006/relationships/settings" Target="/word/settings.xml" Id="R800be059764043cc" /><Relationship Type="http://schemas.openxmlformats.org/officeDocument/2006/relationships/image" Target="/word/media/a4d7ce50-ed92-48c0-887b-387544824794.png" Id="Rf299066349cb4453" /></Relationships>
</file>