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b3d04fbd4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583c32039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Rolling 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34013195a4ae0" /><Relationship Type="http://schemas.openxmlformats.org/officeDocument/2006/relationships/numbering" Target="/word/numbering.xml" Id="Rd0e102a62eb047ce" /><Relationship Type="http://schemas.openxmlformats.org/officeDocument/2006/relationships/settings" Target="/word/settings.xml" Id="R2d8baa48523d4ef0" /><Relationship Type="http://schemas.openxmlformats.org/officeDocument/2006/relationships/image" Target="/word/media/96406ddd-0c52-4b9d-a65d-ce4899401b57.png" Id="R27a583c3203943b9" /></Relationships>
</file>