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13c6f9b15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1c9d4df80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Saint-Jean-de-Brebeuf,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be840f594483d" /><Relationship Type="http://schemas.openxmlformats.org/officeDocument/2006/relationships/numbering" Target="/word/numbering.xml" Id="R69b1f36df40b430e" /><Relationship Type="http://schemas.openxmlformats.org/officeDocument/2006/relationships/settings" Target="/word/settings.xml" Id="R3cf138d3daf54fa3" /><Relationship Type="http://schemas.openxmlformats.org/officeDocument/2006/relationships/image" Target="/word/media/70c0744a-739a-46bf-8ea8-2779ad730ff1.png" Id="R4c31c9d4df8043b3" /></Relationships>
</file>