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853ee2312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6c0965616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Samburg,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101476ac64b58" /><Relationship Type="http://schemas.openxmlformats.org/officeDocument/2006/relationships/numbering" Target="/word/numbering.xml" Id="Ra0073f4933b64f81" /><Relationship Type="http://schemas.openxmlformats.org/officeDocument/2006/relationships/settings" Target="/word/settings.xml" Id="R01e67d2e51bc4f37" /><Relationship Type="http://schemas.openxmlformats.org/officeDocument/2006/relationships/image" Target="/word/media/96050de4-948e-48df-844b-0dbcc87ffc54.png" Id="Rc426c09656164f71" /></Relationships>
</file>