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7972c0de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6a5842e19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Seafoam,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b0c3b03984b6c" /><Relationship Type="http://schemas.openxmlformats.org/officeDocument/2006/relationships/numbering" Target="/word/numbering.xml" Id="Rcf91c65066264e95" /><Relationship Type="http://schemas.openxmlformats.org/officeDocument/2006/relationships/settings" Target="/word/settings.xml" Id="Re656f66a4041457f" /><Relationship Type="http://schemas.openxmlformats.org/officeDocument/2006/relationships/image" Target="/word/media/c9ad204d-8500-45e5-a1b9-a6cf30fceff4.png" Id="Rc716a5842e194911" /></Relationships>
</file>