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ee2d0f7d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ee72f5db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Bidzaka 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89cbd9224bf2" /><Relationship Type="http://schemas.openxmlformats.org/officeDocument/2006/relationships/numbering" Target="/word/numbering.xml" Id="Rb4b09ebfd5814132" /><Relationship Type="http://schemas.openxmlformats.org/officeDocument/2006/relationships/settings" Target="/word/settings.xml" Id="R71997a393cd843b3" /><Relationship Type="http://schemas.openxmlformats.org/officeDocument/2006/relationships/image" Target="/word/media/a663c906-bc6d-4e5a-a9d1-d86010785cf4.png" Id="R1213ee72f5db47e3" /></Relationships>
</file>