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79d650ce8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a324605df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Xyliatos,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6c968b98540c0" /><Relationship Type="http://schemas.openxmlformats.org/officeDocument/2006/relationships/numbering" Target="/word/numbering.xml" Id="R7d7bcd6655ee454d" /><Relationship Type="http://schemas.openxmlformats.org/officeDocument/2006/relationships/settings" Target="/word/settings.xml" Id="R208b9a9678424f02" /><Relationship Type="http://schemas.openxmlformats.org/officeDocument/2006/relationships/image" Target="/word/media/aca51bf2-70d2-40b6-963c-25ebabe343a6.png" Id="Rc76a324605df429b" /></Relationships>
</file>