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d13bdfa73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0ff84ec49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Ceska Lipa,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9aa190d074396" /><Relationship Type="http://schemas.openxmlformats.org/officeDocument/2006/relationships/numbering" Target="/word/numbering.xml" Id="R3d4693beab264762" /><Relationship Type="http://schemas.openxmlformats.org/officeDocument/2006/relationships/settings" Target="/word/settings.xml" Id="Rfa82903215734435" /><Relationship Type="http://schemas.openxmlformats.org/officeDocument/2006/relationships/image" Target="/word/media/b7e97dc5-1332-4efa-a2af-8d6e589d7e94.png" Id="R45a0ff84ec494713" /></Relationships>
</file>