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68cb98e94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d8d1080bf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364df88454564" /><Relationship Type="http://schemas.openxmlformats.org/officeDocument/2006/relationships/numbering" Target="/word/numbering.xml" Id="R1c467a10fcdc4ed6" /><Relationship Type="http://schemas.openxmlformats.org/officeDocument/2006/relationships/settings" Target="/word/settings.xml" Id="R64ba4477c6074554" /><Relationship Type="http://schemas.openxmlformats.org/officeDocument/2006/relationships/image" Target="/word/media/88b52f8b-0cdf-4435-a600-c4daf20fb801.png" Id="R047d8d1080bf4caa" /></Relationships>
</file>