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9eb8a0bc5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9d4e5d6f6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Radinovy,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f8496d3704b28" /><Relationship Type="http://schemas.openxmlformats.org/officeDocument/2006/relationships/numbering" Target="/word/numbering.xml" Id="Rb4908c18bfdf4ea3" /><Relationship Type="http://schemas.openxmlformats.org/officeDocument/2006/relationships/settings" Target="/word/settings.xml" Id="R50f59da268514e1f" /><Relationship Type="http://schemas.openxmlformats.org/officeDocument/2006/relationships/image" Target="/word/media/5c3b78b4-7f71-4c77-b4fc-93ab9897d350.png" Id="R0a69d4e5d6f641c3" /></Relationships>
</file>