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7031bfa19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e91b14a60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Sekerice,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e69de2c9c4373" /><Relationship Type="http://schemas.openxmlformats.org/officeDocument/2006/relationships/numbering" Target="/word/numbering.xml" Id="R8fdd73672a704930" /><Relationship Type="http://schemas.openxmlformats.org/officeDocument/2006/relationships/settings" Target="/word/settings.xml" Id="R9d4d551f74444646" /><Relationship Type="http://schemas.openxmlformats.org/officeDocument/2006/relationships/image" Target="/word/media/e62b9db6-21a0-4f4b-adb9-3ea07862285a.png" Id="R25ee91b14a604fce" /></Relationships>
</file>