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267f31f23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0d70d7271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Gammel Hvam,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81965afa64b1a" /><Relationship Type="http://schemas.openxmlformats.org/officeDocument/2006/relationships/numbering" Target="/word/numbering.xml" Id="R5278daa69c9d4c8d" /><Relationship Type="http://schemas.openxmlformats.org/officeDocument/2006/relationships/settings" Target="/word/settings.xml" Id="R5df49f1614dd4dac" /><Relationship Type="http://schemas.openxmlformats.org/officeDocument/2006/relationships/image" Target="/word/media/3f934654-a855-4f71-8cf5-7567e0f59b03.png" Id="R4e50d70d72714b14" /></Relationships>
</file>