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732445009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bdec6237c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Skovlund,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c7b7cb3ba4a44" /><Relationship Type="http://schemas.openxmlformats.org/officeDocument/2006/relationships/numbering" Target="/word/numbering.xml" Id="R2dc5a64bbdb14b71" /><Relationship Type="http://schemas.openxmlformats.org/officeDocument/2006/relationships/settings" Target="/word/settings.xml" Id="Rfc347c9193904684" /><Relationship Type="http://schemas.openxmlformats.org/officeDocument/2006/relationships/image" Target="/word/media/11f8cbaf-aaa6-4133-96a2-62bb5ab5a6de.png" Id="R630bdec6237c4f85" /></Relationships>
</file>