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3f0fa1778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5b0f5971a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Kuellaetuevae,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b86b58a5f4b49" /><Relationship Type="http://schemas.openxmlformats.org/officeDocument/2006/relationships/numbering" Target="/word/numbering.xml" Id="Rc35e857b608144c8" /><Relationship Type="http://schemas.openxmlformats.org/officeDocument/2006/relationships/settings" Target="/word/settings.xml" Id="R30f61b6383f04aea" /><Relationship Type="http://schemas.openxmlformats.org/officeDocument/2006/relationships/image" Target="/word/media/7eaded28-db4e-4513-a003-abb23c37fe1b.png" Id="Rb315b0f5971a40da" /></Relationships>
</file>