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9fb0a3761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008e3d867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Leimani,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96b202e684561" /><Relationship Type="http://schemas.openxmlformats.org/officeDocument/2006/relationships/numbering" Target="/word/numbering.xml" Id="R7eff7176de7d4d85" /><Relationship Type="http://schemas.openxmlformats.org/officeDocument/2006/relationships/settings" Target="/word/settings.xml" Id="Rd49bc06ee76546e2" /><Relationship Type="http://schemas.openxmlformats.org/officeDocument/2006/relationships/image" Target="/word/media/b223f1ab-7eb9-4a0d-9209-34386721f71b.png" Id="R74e008e3d8674a82" /></Relationships>
</file>