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86019558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e90a07ea0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Vaskryama,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4602408504aa3" /><Relationship Type="http://schemas.openxmlformats.org/officeDocument/2006/relationships/numbering" Target="/word/numbering.xml" Id="R0997191c65944193" /><Relationship Type="http://schemas.openxmlformats.org/officeDocument/2006/relationships/settings" Target="/word/settings.xml" Id="R4d929973710e40c5" /><Relationship Type="http://schemas.openxmlformats.org/officeDocument/2006/relationships/image" Target="/word/media/c4de3611-95b5-4ffe-a477-dc9acbdac03d.png" Id="R501e90a07ea04231" /></Relationships>
</file>