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47009731c441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07a00929044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Allenay,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959ae7ad794705" /><Relationship Type="http://schemas.openxmlformats.org/officeDocument/2006/relationships/numbering" Target="/word/numbering.xml" Id="R9693726f82924dc9" /><Relationship Type="http://schemas.openxmlformats.org/officeDocument/2006/relationships/settings" Target="/word/settings.xml" Id="R66e7a67ab1ec472b" /><Relationship Type="http://schemas.openxmlformats.org/officeDocument/2006/relationships/image" Target="/word/media/3defec80-e89a-440c-8067-a2a064920119.png" Id="R45f07a009290440f" /></Relationships>
</file>