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199c04f0b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fe97de3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Exideuil,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9746b92bf4b64" /><Relationship Type="http://schemas.openxmlformats.org/officeDocument/2006/relationships/numbering" Target="/word/numbering.xml" Id="R98588ad4375847fd" /><Relationship Type="http://schemas.openxmlformats.org/officeDocument/2006/relationships/settings" Target="/word/settings.xml" Id="Rf36d43b7c32946fd" /><Relationship Type="http://schemas.openxmlformats.org/officeDocument/2006/relationships/image" Target="/word/media/54cc9bf9-ae16-461a-8bd2-ec1f7710d67d.png" Id="R2bc7fe97de3143fd" /></Relationships>
</file>