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98614c4e6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dcb00ef4d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Fontaine-Simon,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3346ab4044052" /><Relationship Type="http://schemas.openxmlformats.org/officeDocument/2006/relationships/numbering" Target="/word/numbering.xml" Id="R4e27d8ebcac44c16" /><Relationship Type="http://schemas.openxmlformats.org/officeDocument/2006/relationships/settings" Target="/word/settings.xml" Id="Rfee8889abc1440ce" /><Relationship Type="http://schemas.openxmlformats.org/officeDocument/2006/relationships/image" Target="/word/media/3ded1ddf-67ce-409d-8f0c-a1e73ae1637e.png" Id="R16ddcb00ef4d41ce" /></Relationships>
</file>