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5889efa5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c030dd360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72e7ab97147ff" /><Relationship Type="http://schemas.openxmlformats.org/officeDocument/2006/relationships/numbering" Target="/word/numbering.xml" Id="Re441625c00d04aaa" /><Relationship Type="http://schemas.openxmlformats.org/officeDocument/2006/relationships/settings" Target="/word/settings.xml" Id="R1dc7e38e95784dc8" /><Relationship Type="http://schemas.openxmlformats.org/officeDocument/2006/relationships/image" Target="/word/media/4a935594-f859-4bf1-a479-ef8a994e3665.png" Id="Rfa2c030dd3604162" /></Relationships>
</file>