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2f90b6dfa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579cba878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Lanne-en-Baretous,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37f1df9084113" /><Relationship Type="http://schemas.openxmlformats.org/officeDocument/2006/relationships/numbering" Target="/word/numbering.xml" Id="R8de9acf89c2240c3" /><Relationship Type="http://schemas.openxmlformats.org/officeDocument/2006/relationships/settings" Target="/word/settings.xml" Id="R3660b02bfd574b58" /><Relationship Type="http://schemas.openxmlformats.org/officeDocument/2006/relationships/image" Target="/word/media/18946417-cbd1-4d50-bb11-aec63b8539e5.png" Id="R467579cba87842ca" /></Relationships>
</file>