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55650c7b2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938380077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Lauzellie,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59fabe5814662" /><Relationship Type="http://schemas.openxmlformats.org/officeDocument/2006/relationships/numbering" Target="/word/numbering.xml" Id="R82d5ff3b8ad34ea3" /><Relationship Type="http://schemas.openxmlformats.org/officeDocument/2006/relationships/settings" Target="/word/settings.xml" Id="R92bab562708243b2" /><Relationship Type="http://schemas.openxmlformats.org/officeDocument/2006/relationships/image" Target="/word/media/19c383d5-4f01-4129-98e9-0055d262b35d.png" Id="R491938380077445f" /></Relationships>
</file>