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5f0071981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29127ce57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Murier,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a598fa064972" /><Relationship Type="http://schemas.openxmlformats.org/officeDocument/2006/relationships/numbering" Target="/word/numbering.xml" Id="R657d804b057c44eb" /><Relationship Type="http://schemas.openxmlformats.org/officeDocument/2006/relationships/settings" Target="/word/settings.xml" Id="R13e9e4ed11b24725" /><Relationship Type="http://schemas.openxmlformats.org/officeDocument/2006/relationships/image" Target="/word/media/a6bab14c-6794-4f41-b4b3-8095868ed53b.png" Id="R4b929127ce574e43" /></Relationships>
</file>