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db33e910a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e3672f904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Montaigut,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83ed55f9141f6" /><Relationship Type="http://schemas.openxmlformats.org/officeDocument/2006/relationships/numbering" Target="/word/numbering.xml" Id="R3b2b48bd517746f8" /><Relationship Type="http://schemas.openxmlformats.org/officeDocument/2006/relationships/settings" Target="/word/settings.xml" Id="R53505c838bab49f8" /><Relationship Type="http://schemas.openxmlformats.org/officeDocument/2006/relationships/image" Target="/word/media/5ca59dd1-8d57-4336-9734-460820b2cbc9.png" Id="Rbb8e3672f90446a0" /></Relationships>
</file>