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f153bb689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bfdc6a3c3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Pont-de-Gennes,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590ab44424341" /><Relationship Type="http://schemas.openxmlformats.org/officeDocument/2006/relationships/numbering" Target="/word/numbering.xml" Id="R1f22f57303684bc0" /><Relationship Type="http://schemas.openxmlformats.org/officeDocument/2006/relationships/settings" Target="/word/settings.xml" Id="Rd767d7037799453d" /><Relationship Type="http://schemas.openxmlformats.org/officeDocument/2006/relationships/image" Target="/word/media/d3a048e9-0be9-4020-b038-4f89730ec543.png" Id="R42dbfdc6a3c34487" /></Relationships>
</file>