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674fcfbba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af055a045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Saint-Dizier,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8725ff39b4918" /><Relationship Type="http://schemas.openxmlformats.org/officeDocument/2006/relationships/numbering" Target="/word/numbering.xml" Id="R3c746609fecc4d84" /><Relationship Type="http://schemas.openxmlformats.org/officeDocument/2006/relationships/settings" Target="/word/settings.xml" Id="Rd42e753d5c164d7b" /><Relationship Type="http://schemas.openxmlformats.org/officeDocument/2006/relationships/image" Target="/word/media/fad84939-a210-467a-886a-dc2311bd4316.png" Id="R165af055a0454be9" /></Relationships>
</file>