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8ce099f76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f579996d9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Saint-Leger-de-Montbrun,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44831575b4a55" /><Relationship Type="http://schemas.openxmlformats.org/officeDocument/2006/relationships/numbering" Target="/word/numbering.xml" Id="R1157643efe434c49" /><Relationship Type="http://schemas.openxmlformats.org/officeDocument/2006/relationships/settings" Target="/word/settings.xml" Id="Rd2f1dfc8ca2f4a6c" /><Relationship Type="http://schemas.openxmlformats.org/officeDocument/2006/relationships/image" Target="/word/media/b4514ef4-a351-4733-9af2-380a0a671c3d.png" Id="R88ff579996d94717" /></Relationships>
</file>