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2461a74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7601425a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d80cfe0340aa" /><Relationship Type="http://schemas.openxmlformats.org/officeDocument/2006/relationships/numbering" Target="/word/numbering.xml" Id="R3fe346d7eb974342" /><Relationship Type="http://schemas.openxmlformats.org/officeDocument/2006/relationships/settings" Target="/word/settings.xml" Id="R701e970d1244436f" /><Relationship Type="http://schemas.openxmlformats.org/officeDocument/2006/relationships/image" Target="/word/media/dc6e9d0c-8c14-470f-a089-0d71b070625b.png" Id="Rfabc7601425a4338" /></Relationships>
</file>