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b9d070ede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fea680d9b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Sautour-le-Grand,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c4bca2804488b" /><Relationship Type="http://schemas.openxmlformats.org/officeDocument/2006/relationships/numbering" Target="/word/numbering.xml" Id="R5647b971520e4d49" /><Relationship Type="http://schemas.openxmlformats.org/officeDocument/2006/relationships/settings" Target="/word/settings.xml" Id="R0f06897fd4f040dc" /><Relationship Type="http://schemas.openxmlformats.org/officeDocument/2006/relationships/image" Target="/word/media/16862fba-42a9-4d51-bd87-e4b1f3abc792.png" Id="R973fea680d9b4bde" /></Relationships>
</file>