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654236632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9169942ae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Vaillant,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ef7307b1042fc" /><Relationship Type="http://schemas.openxmlformats.org/officeDocument/2006/relationships/numbering" Target="/word/numbering.xml" Id="Rb690bcc1de35419a" /><Relationship Type="http://schemas.openxmlformats.org/officeDocument/2006/relationships/settings" Target="/word/settings.xml" Id="R5283ffb7dd184710" /><Relationship Type="http://schemas.openxmlformats.org/officeDocument/2006/relationships/image" Target="/word/media/384321ac-f4ba-4592-bbed-eb9946c81b0a.png" Id="R6249169942ae4d14" /></Relationships>
</file>