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542d2496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71e19070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Vedolaccia,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e34f865534d33" /><Relationship Type="http://schemas.openxmlformats.org/officeDocument/2006/relationships/numbering" Target="/word/numbering.xml" Id="R310b8ad8092948a6" /><Relationship Type="http://schemas.openxmlformats.org/officeDocument/2006/relationships/settings" Target="/word/settings.xml" Id="R5c3e8743e3974dfd" /><Relationship Type="http://schemas.openxmlformats.org/officeDocument/2006/relationships/image" Target="/word/media/85ea712c-f6b6-474d-aa6d-3678d7dd4bce.png" Id="R2d071e1907034884" /></Relationships>
</file>