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49d90593d54f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8076083f324c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Villeron,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e5dd5cf787472d" /><Relationship Type="http://schemas.openxmlformats.org/officeDocument/2006/relationships/numbering" Target="/word/numbering.xml" Id="R6b160c9179db436c" /><Relationship Type="http://schemas.openxmlformats.org/officeDocument/2006/relationships/settings" Target="/word/settings.xml" Id="R833dbea8f2bb4b72" /><Relationship Type="http://schemas.openxmlformats.org/officeDocument/2006/relationships/image" Target="/word/media/a13fba29-e181-4d3e-96a5-0a4628b7df3c.png" Id="R2b8076083f324c28" /></Relationships>
</file>