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27dcc324e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9f65aa1e4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Auershof,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d24a501354cf2" /><Relationship Type="http://schemas.openxmlformats.org/officeDocument/2006/relationships/numbering" Target="/word/numbering.xml" Id="Re2d90c5591b3470d" /><Relationship Type="http://schemas.openxmlformats.org/officeDocument/2006/relationships/settings" Target="/word/settings.xml" Id="R7584a7c0201649e7" /><Relationship Type="http://schemas.openxmlformats.org/officeDocument/2006/relationships/image" Target="/word/media/01419755-a82a-4e2f-85be-d035099262b9.png" Id="Rd689f65aa1e44afd" /></Relationships>
</file>