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066177b41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9d1aa789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9cd84dacb400a" /><Relationship Type="http://schemas.openxmlformats.org/officeDocument/2006/relationships/numbering" Target="/word/numbering.xml" Id="R1dc7111c55d648f8" /><Relationship Type="http://schemas.openxmlformats.org/officeDocument/2006/relationships/settings" Target="/word/settings.xml" Id="R43b970bae4fa465b" /><Relationship Type="http://schemas.openxmlformats.org/officeDocument/2006/relationships/image" Target="/word/media/db4e0d04-4307-4edd-91d7-5733fc1990df.png" Id="Re579d1aa789a4980" /></Relationships>
</file>