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e7aba1983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168c77f6a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Bubkevitz,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40bf434994243" /><Relationship Type="http://schemas.openxmlformats.org/officeDocument/2006/relationships/numbering" Target="/word/numbering.xml" Id="R8a7a8bbb907741b5" /><Relationship Type="http://schemas.openxmlformats.org/officeDocument/2006/relationships/settings" Target="/word/settings.xml" Id="R5f0456d2c2864044" /><Relationship Type="http://schemas.openxmlformats.org/officeDocument/2006/relationships/image" Target="/word/media/8528c31b-7f53-4ddd-ac13-ac596c5f0350.png" Id="R934168c77f6a4cab" /></Relationships>
</file>