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748e842cf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09f35103a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Dirmstein,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3490d2d994e64" /><Relationship Type="http://schemas.openxmlformats.org/officeDocument/2006/relationships/numbering" Target="/word/numbering.xml" Id="Rc461b34de31f4607" /><Relationship Type="http://schemas.openxmlformats.org/officeDocument/2006/relationships/settings" Target="/word/settings.xml" Id="R4933e146bc504dd8" /><Relationship Type="http://schemas.openxmlformats.org/officeDocument/2006/relationships/image" Target="/word/media/46738b34-d6bd-40d6-a861-8fa4a731e9f6.png" Id="R31f09f35103a41d5" /></Relationships>
</file>