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4259459de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02271760a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997c8edbe4211" /><Relationship Type="http://schemas.openxmlformats.org/officeDocument/2006/relationships/numbering" Target="/word/numbering.xml" Id="R50e9166aa7644bf8" /><Relationship Type="http://schemas.openxmlformats.org/officeDocument/2006/relationships/settings" Target="/word/settings.xml" Id="R72279230546a4c1b" /><Relationship Type="http://schemas.openxmlformats.org/officeDocument/2006/relationships/image" Target="/word/media/d0b51799-eb0d-4084-9aa6-27ec0de6383c.png" Id="R43202271760a44b7" /></Relationships>
</file>